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D" w:rsidRDefault="0029452D" w:rsidP="00EA1B2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Выписки из приказов </w:t>
      </w:r>
      <w:r w:rsidR="00FD1C75">
        <w:rPr>
          <w:rFonts w:ascii="Times New Roman" w:hAnsi="Times New Roman" w:cs="Times New Roman"/>
          <w:sz w:val="24"/>
          <w:szCs w:val="24"/>
        </w:rPr>
        <w:t>о зачислении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</w:p>
    <w:p w:rsidR="00B80679" w:rsidRPr="00FD1C75" w:rsidRDefault="00B80679" w:rsidP="00FD1C75">
      <w:pPr>
        <w:pStyle w:val="1"/>
        <w:shd w:val="clear" w:color="auto" w:fill="FFFFFF"/>
        <w:ind w:left="10" w:right="158" w:firstLine="698"/>
        <w:jc w:val="both"/>
        <w:rPr>
          <w:color w:val="000000"/>
          <w:spacing w:val="-2"/>
          <w:sz w:val="24"/>
          <w:szCs w:val="24"/>
        </w:rPr>
      </w:pPr>
    </w:p>
    <w:p w:rsidR="00FD1C75" w:rsidRPr="00FD1C75" w:rsidRDefault="00FD1C75" w:rsidP="00FD1C75">
      <w:pPr>
        <w:pStyle w:val="1"/>
        <w:shd w:val="clear" w:color="auto" w:fill="FFFFFF"/>
        <w:ind w:left="10" w:right="158" w:firstLine="698"/>
        <w:jc w:val="both"/>
        <w:rPr>
          <w:sz w:val="24"/>
          <w:szCs w:val="24"/>
        </w:rPr>
      </w:pPr>
      <w:r w:rsidRPr="00FD1C75">
        <w:rPr>
          <w:color w:val="000000"/>
          <w:spacing w:val="-2"/>
          <w:sz w:val="24"/>
          <w:szCs w:val="24"/>
        </w:rPr>
        <w:t>На основании направления Комитета образования Гатчинского муниципального района и личного заявления родителей,</w:t>
      </w:r>
    </w:p>
    <w:p w:rsidR="00FD1C75" w:rsidRPr="00FD1C75" w:rsidRDefault="00FD1C75" w:rsidP="00FD1C75">
      <w:pPr>
        <w:spacing w:befor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1C75" w:rsidRPr="00FD1C75" w:rsidRDefault="00FD1C75" w:rsidP="00FD1C75">
      <w:pPr>
        <w:shd w:val="clear" w:color="auto" w:fill="FFFFFF"/>
        <w:spacing w:before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FD1C75">
        <w:rPr>
          <w:rFonts w:ascii="Times New Roman" w:hAnsi="Times New Roman" w:cs="Times New Roman"/>
          <w:i/>
          <w:snapToGrid w:val="0"/>
          <w:sz w:val="24"/>
          <w:szCs w:val="24"/>
        </w:rPr>
        <w:t>ПРИКАЗЫВАЮ:</w:t>
      </w:r>
    </w:p>
    <w:p w:rsidR="00FD1C75" w:rsidRPr="00FD1C75" w:rsidRDefault="00FD1C75" w:rsidP="00FD1C75">
      <w:pPr>
        <w:shd w:val="clear" w:color="auto" w:fill="FFFFFF"/>
        <w:spacing w:before="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D015DB" w:rsidRPr="00FD1C75" w:rsidRDefault="00FD1C75" w:rsidP="00FD1C75">
      <w:pPr>
        <w:pStyle w:val="a7"/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Зачислить в списки ДОУ следующих воспитанников:</w:t>
      </w:r>
    </w:p>
    <w:p w:rsidR="00FD1C75" w:rsidRPr="00FD1C75" w:rsidRDefault="00FD1C75" w:rsidP="00FD1C75">
      <w:pPr>
        <w:pStyle w:val="a7"/>
        <w:ind w:left="348"/>
        <w:jc w:val="both"/>
        <w:rPr>
          <w:snapToGrid w:val="0"/>
          <w:sz w:val="24"/>
          <w:szCs w:val="24"/>
        </w:rPr>
      </w:pPr>
    </w:p>
    <w:tbl>
      <w:tblPr>
        <w:tblStyle w:val="a8"/>
        <w:tblW w:w="8926" w:type="dxa"/>
        <w:jc w:val="center"/>
        <w:tblInd w:w="348" w:type="dxa"/>
        <w:tblLook w:val="04A0"/>
      </w:tblPr>
      <w:tblGrid>
        <w:gridCol w:w="519"/>
        <w:gridCol w:w="2528"/>
        <w:gridCol w:w="1122"/>
        <w:gridCol w:w="1348"/>
        <w:gridCol w:w="3409"/>
      </w:tblGrid>
      <w:tr w:rsidR="00EA0298" w:rsidRPr="00FB18E0" w:rsidTr="00B15416">
        <w:trPr>
          <w:jc w:val="center"/>
        </w:trPr>
        <w:tc>
          <w:tcPr>
            <w:tcW w:w="519" w:type="dxa"/>
          </w:tcPr>
          <w:p w:rsidR="00EA0298" w:rsidRPr="00FB18E0" w:rsidRDefault="00EA0298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napToGrid w:val="0"/>
                <w:sz w:val="22"/>
                <w:szCs w:val="22"/>
              </w:rPr>
              <w:t>№</w:t>
            </w:r>
          </w:p>
          <w:p w:rsidR="00EA0298" w:rsidRPr="00FB18E0" w:rsidRDefault="00EA0298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FB18E0">
              <w:rPr>
                <w:snapToGrid w:val="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28" w:type="dxa"/>
          </w:tcPr>
          <w:p w:rsidR="00EA0298" w:rsidRPr="00FB18E0" w:rsidRDefault="00EA0298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napToGrid w:val="0"/>
                <w:sz w:val="22"/>
                <w:szCs w:val="22"/>
              </w:rPr>
              <w:t>Ф.И.</w:t>
            </w:r>
          </w:p>
        </w:tc>
        <w:tc>
          <w:tcPr>
            <w:tcW w:w="1122" w:type="dxa"/>
          </w:tcPr>
          <w:p w:rsidR="00EA0298" w:rsidRPr="00FB18E0" w:rsidRDefault="00EA0298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napToGrid w:val="0"/>
                <w:sz w:val="22"/>
                <w:szCs w:val="22"/>
              </w:rPr>
              <w:t>Номер приказа</w:t>
            </w:r>
          </w:p>
        </w:tc>
        <w:tc>
          <w:tcPr>
            <w:tcW w:w="1348" w:type="dxa"/>
          </w:tcPr>
          <w:p w:rsidR="00EA0298" w:rsidRPr="00FB18E0" w:rsidRDefault="00EA0298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napToGrid w:val="0"/>
                <w:sz w:val="22"/>
                <w:szCs w:val="22"/>
              </w:rPr>
              <w:t>Дата</w:t>
            </w:r>
          </w:p>
        </w:tc>
        <w:tc>
          <w:tcPr>
            <w:tcW w:w="3409" w:type="dxa"/>
          </w:tcPr>
          <w:p w:rsidR="00EA0298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napToGrid w:val="0"/>
                <w:sz w:val="22"/>
                <w:szCs w:val="22"/>
              </w:rPr>
              <w:t>В какую группу</w:t>
            </w:r>
          </w:p>
        </w:tc>
      </w:tr>
      <w:tr w:rsidR="00EA0298" w:rsidRPr="00FB18E0" w:rsidTr="00B15416">
        <w:trPr>
          <w:trHeight w:val="284"/>
          <w:jc w:val="center"/>
        </w:trPr>
        <w:tc>
          <w:tcPr>
            <w:tcW w:w="519" w:type="dxa"/>
          </w:tcPr>
          <w:p w:rsidR="00EA0298" w:rsidRPr="00FB18E0" w:rsidRDefault="00EA0298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EA0298" w:rsidRPr="00FB18E0" w:rsidRDefault="00FD1C75" w:rsidP="00D015DB">
            <w:pPr>
              <w:pStyle w:val="a7"/>
              <w:ind w:left="0"/>
              <w:jc w:val="both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Буслаев Никита</w:t>
            </w:r>
          </w:p>
        </w:tc>
        <w:tc>
          <w:tcPr>
            <w:tcW w:w="1122" w:type="dxa"/>
          </w:tcPr>
          <w:p w:rsidR="00EA0298" w:rsidRPr="00FB18E0" w:rsidRDefault="00FD1C75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46</w:t>
            </w:r>
          </w:p>
        </w:tc>
        <w:tc>
          <w:tcPr>
            <w:tcW w:w="1348" w:type="dxa"/>
          </w:tcPr>
          <w:p w:rsidR="00EA0298" w:rsidRPr="00FB18E0" w:rsidRDefault="00FD1C75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17.08.2015</w:t>
            </w:r>
          </w:p>
        </w:tc>
        <w:tc>
          <w:tcPr>
            <w:tcW w:w="3409" w:type="dxa"/>
          </w:tcPr>
          <w:p w:rsidR="00EA0298" w:rsidRPr="00FB18E0" w:rsidRDefault="00777C9C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Группа компенсирующей направленности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D015DB">
            <w:pPr>
              <w:pStyle w:val="a7"/>
              <w:ind w:left="0"/>
              <w:jc w:val="both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Сухарева Ольга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49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17.08.2015</w:t>
            </w:r>
          </w:p>
        </w:tc>
        <w:tc>
          <w:tcPr>
            <w:tcW w:w="3409" w:type="dxa"/>
          </w:tcPr>
          <w:p w:rsidR="00777C9C" w:rsidRPr="00FB18E0" w:rsidRDefault="00777C9C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D015DB">
            <w:pPr>
              <w:pStyle w:val="a7"/>
              <w:ind w:left="0"/>
              <w:jc w:val="both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Мозговой Дмитрий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50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snapToGrid w:val="0"/>
              </w:rPr>
            </w:pPr>
            <w:r w:rsidRPr="00FB18E0">
              <w:rPr>
                <w:rFonts w:ascii="Times New Roman" w:hAnsi="Times New Roman" w:cs="Times New Roman"/>
              </w:rPr>
              <w:t>17.08.2015</w:t>
            </w:r>
          </w:p>
        </w:tc>
        <w:tc>
          <w:tcPr>
            <w:tcW w:w="3409" w:type="dxa"/>
          </w:tcPr>
          <w:p w:rsidR="00777C9C" w:rsidRPr="00FB18E0" w:rsidRDefault="00777C9C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pPr>
              <w:pStyle w:val="a7"/>
              <w:ind w:left="0"/>
              <w:jc w:val="both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 xml:space="preserve">Виноградова Екатерина   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51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18.08.2015</w:t>
            </w:r>
          </w:p>
        </w:tc>
        <w:tc>
          <w:tcPr>
            <w:tcW w:w="3409" w:type="dxa"/>
          </w:tcPr>
          <w:p w:rsidR="00777C9C" w:rsidRPr="00FB18E0" w:rsidRDefault="00327D9B" w:rsidP="00327D9B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>II</w:t>
            </w:r>
            <w:r w:rsidRPr="00FB18E0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pPr>
              <w:rPr>
                <w:snapToGrid w:val="0"/>
              </w:rPr>
            </w:pPr>
            <w:r w:rsidRPr="00FB18E0">
              <w:rPr>
                <w:rFonts w:ascii="Times New Roman" w:hAnsi="Times New Roman" w:cs="Times New Roman"/>
              </w:rPr>
              <w:t xml:space="preserve">Середа Вячеслав 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52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19.08.2015</w:t>
            </w:r>
          </w:p>
        </w:tc>
        <w:tc>
          <w:tcPr>
            <w:tcW w:w="3409" w:type="dxa"/>
          </w:tcPr>
          <w:p w:rsidR="00777C9C" w:rsidRPr="00FB18E0" w:rsidRDefault="00777C9C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pPr>
              <w:rPr>
                <w:snapToGrid w:val="0"/>
              </w:rPr>
            </w:pPr>
            <w:r w:rsidRPr="00FB18E0">
              <w:rPr>
                <w:rFonts w:ascii="Times New Roman" w:hAnsi="Times New Roman" w:cs="Times New Roman"/>
              </w:rPr>
              <w:t xml:space="preserve">Середа Анастасия 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53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snapToGrid w:val="0"/>
              </w:rPr>
            </w:pPr>
            <w:r w:rsidRPr="00FB18E0">
              <w:rPr>
                <w:rFonts w:ascii="Times New Roman" w:hAnsi="Times New Roman" w:cs="Times New Roman"/>
              </w:rPr>
              <w:t>19.08.2015</w:t>
            </w:r>
          </w:p>
        </w:tc>
        <w:tc>
          <w:tcPr>
            <w:tcW w:w="3409" w:type="dxa"/>
          </w:tcPr>
          <w:p w:rsidR="00777C9C" w:rsidRPr="00FB18E0" w:rsidRDefault="00327D9B" w:rsidP="00327D9B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r w:rsidRPr="00FB18E0">
              <w:rPr>
                <w:rFonts w:ascii="Times New Roman" w:hAnsi="Times New Roman" w:cs="Times New Roman"/>
              </w:rPr>
              <w:t xml:space="preserve">Егорова Анастасия 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54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20.08.2015</w:t>
            </w:r>
          </w:p>
        </w:tc>
        <w:tc>
          <w:tcPr>
            <w:tcW w:w="3409" w:type="dxa"/>
          </w:tcPr>
          <w:p w:rsidR="00777C9C" w:rsidRPr="00FB18E0" w:rsidRDefault="00327D9B" w:rsidP="00327D9B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777C9C" w:rsidRPr="00FB18E0" w:rsidRDefault="00777C9C" w:rsidP="002420E0">
            <w:proofErr w:type="spellStart"/>
            <w:r w:rsidRPr="00FB18E0">
              <w:rPr>
                <w:rFonts w:ascii="Times New Roman" w:hAnsi="Times New Roman" w:cs="Times New Roman"/>
              </w:rPr>
              <w:t>Русова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8E0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56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20.08.2015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777C9C" w:rsidRPr="00FB18E0" w:rsidRDefault="00777C9C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  <w:tcBorders>
              <w:top w:val="single" w:sz="4" w:space="0" w:color="auto"/>
            </w:tcBorders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777C9C" w:rsidRPr="00FB18E0" w:rsidRDefault="00777C9C" w:rsidP="002420E0">
            <w:pPr>
              <w:rPr>
                <w:snapToGrid w:val="0"/>
              </w:rPr>
            </w:pPr>
            <w:proofErr w:type="spellStart"/>
            <w:r w:rsidRPr="00FB18E0">
              <w:rPr>
                <w:rFonts w:ascii="Times New Roman" w:hAnsi="Times New Roman" w:cs="Times New Roman"/>
              </w:rPr>
              <w:t>Ажигов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57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20.08.2015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777C9C" w:rsidRPr="00FB18E0" w:rsidRDefault="00777C9C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r w:rsidRPr="00FB18E0">
              <w:rPr>
                <w:rFonts w:ascii="Times New Roman" w:hAnsi="Times New Roman" w:cs="Times New Roman"/>
              </w:rPr>
              <w:t xml:space="preserve">Богданова </w:t>
            </w:r>
            <w:proofErr w:type="spellStart"/>
            <w:r w:rsidRPr="00FB18E0">
              <w:rPr>
                <w:rFonts w:ascii="Times New Roman" w:hAnsi="Times New Roman" w:cs="Times New Roman"/>
              </w:rPr>
              <w:t>Анжелика</w:t>
            </w:r>
            <w:proofErr w:type="spellEnd"/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58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25.08.2015</w:t>
            </w:r>
          </w:p>
        </w:tc>
        <w:tc>
          <w:tcPr>
            <w:tcW w:w="3409" w:type="dxa"/>
          </w:tcPr>
          <w:p w:rsidR="00777C9C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r w:rsidRPr="00FB18E0">
              <w:rPr>
                <w:rFonts w:ascii="Times New Roman" w:hAnsi="Times New Roman" w:cs="Times New Roman"/>
              </w:rPr>
              <w:t>Боков Ярослав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59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777C9C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proofErr w:type="spellStart"/>
            <w:r w:rsidRPr="00FB18E0">
              <w:rPr>
                <w:rFonts w:ascii="Times New Roman" w:hAnsi="Times New Roman" w:cs="Times New Roman"/>
              </w:rPr>
              <w:t>БурлаковаПолина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 xml:space="preserve">60  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27.08.2015</w:t>
            </w:r>
          </w:p>
        </w:tc>
        <w:tc>
          <w:tcPr>
            <w:tcW w:w="3409" w:type="dxa"/>
          </w:tcPr>
          <w:p w:rsidR="00777C9C" w:rsidRPr="00FB18E0" w:rsidRDefault="00777C9C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777C9C" w:rsidRPr="00FB18E0" w:rsidTr="00B15416">
        <w:trPr>
          <w:trHeight w:val="284"/>
          <w:jc w:val="center"/>
        </w:trPr>
        <w:tc>
          <w:tcPr>
            <w:tcW w:w="519" w:type="dxa"/>
          </w:tcPr>
          <w:p w:rsidR="00777C9C" w:rsidRPr="00FB18E0" w:rsidRDefault="00777C9C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777C9C" w:rsidRPr="00FB18E0" w:rsidRDefault="00777C9C" w:rsidP="002420E0">
            <w:proofErr w:type="spellStart"/>
            <w:r w:rsidRPr="00FB18E0">
              <w:rPr>
                <w:rFonts w:ascii="Times New Roman" w:hAnsi="Times New Roman" w:cs="Times New Roman"/>
              </w:rPr>
              <w:t>Макаюда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122" w:type="dxa"/>
          </w:tcPr>
          <w:p w:rsidR="00777C9C" w:rsidRPr="00FB18E0" w:rsidRDefault="00777C9C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61</w:t>
            </w:r>
          </w:p>
        </w:tc>
        <w:tc>
          <w:tcPr>
            <w:tcW w:w="1348" w:type="dxa"/>
          </w:tcPr>
          <w:p w:rsidR="00777C9C" w:rsidRPr="00FB18E0" w:rsidRDefault="00777C9C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777C9C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Малашенко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Мирослав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62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Филоненко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63</w:t>
            </w:r>
          </w:p>
        </w:tc>
        <w:tc>
          <w:tcPr>
            <w:tcW w:w="1348" w:type="dxa"/>
          </w:tcPr>
          <w:p w:rsidR="00327D9B" w:rsidRPr="00FB18E0" w:rsidRDefault="00327D9B" w:rsidP="002420E0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Хрипко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64</w:t>
            </w:r>
          </w:p>
        </w:tc>
        <w:tc>
          <w:tcPr>
            <w:tcW w:w="1348" w:type="dxa"/>
          </w:tcPr>
          <w:p w:rsidR="00327D9B" w:rsidRPr="00FB18E0" w:rsidRDefault="00327D9B" w:rsidP="002420E0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Шалотнов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65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 xml:space="preserve">Кошкин Ефим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67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 xml:space="preserve">Бурова Александра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26.08.2015</w:t>
            </w:r>
          </w:p>
        </w:tc>
        <w:tc>
          <w:tcPr>
            <w:tcW w:w="3409" w:type="dxa"/>
          </w:tcPr>
          <w:p w:rsidR="00327D9B" w:rsidRPr="00FB18E0" w:rsidRDefault="00327D9B" w:rsidP="00327D9B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Иванова Анастасия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69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24.08.2015</w:t>
            </w:r>
          </w:p>
        </w:tc>
        <w:tc>
          <w:tcPr>
            <w:tcW w:w="3409" w:type="dxa"/>
          </w:tcPr>
          <w:p w:rsidR="00327D9B" w:rsidRPr="00FB18E0" w:rsidRDefault="00327D9B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Емелин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</w:pPr>
            <w:r w:rsidRPr="00FB18E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25.08.2015</w:t>
            </w:r>
          </w:p>
        </w:tc>
        <w:tc>
          <w:tcPr>
            <w:tcW w:w="3409" w:type="dxa"/>
          </w:tcPr>
          <w:p w:rsidR="00327D9B" w:rsidRPr="00FB18E0" w:rsidRDefault="00327D9B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 xml:space="preserve">Большакова Мария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</w:pPr>
            <w:r w:rsidRPr="00FB18E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25.08.2015</w:t>
            </w:r>
          </w:p>
        </w:tc>
        <w:tc>
          <w:tcPr>
            <w:tcW w:w="3409" w:type="dxa"/>
          </w:tcPr>
          <w:p w:rsidR="00327D9B" w:rsidRPr="00FB18E0" w:rsidRDefault="00327D9B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Богданова Каролина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72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25.08.2015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 xml:space="preserve">Карп Владислав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26.08.2015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Ракочая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Виктория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26.08.2015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>II</w:t>
            </w:r>
            <w:r w:rsidRPr="00FB18E0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Баранов Антон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27.08.2015</w:t>
            </w:r>
          </w:p>
        </w:tc>
        <w:tc>
          <w:tcPr>
            <w:tcW w:w="3409" w:type="dxa"/>
          </w:tcPr>
          <w:p w:rsidR="00327D9B" w:rsidRPr="00FB18E0" w:rsidRDefault="00327D9B" w:rsidP="009C2D42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Христичан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02.09.2015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327D9B">
            <w:r w:rsidRPr="00FB18E0">
              <w:rPr>
                <w:rFonts w:ascii="Times New Roman" w:hAnsi="Times New Roman" w:cs="Times New Roman"/>
              </w:rPr>
              <w:t xml:space="preserve">Тихонов Богдан </w:t>
            </w:r>
          </w:p>
        </w:tc>
        <w:tc>
          <w:tcPr>
            <w:tcW w:w="1122" w:type="dxa"/>
          </w:tcPr>
          <w:p w:rsidR="00327D9B" w:rsidRPr="00FB18E0" w:rsidRDefault="00327D9B" w:rsidP="002420E0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02.09.2015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>II</w:t>
            </w:r>
            <w:r w:rsidRPr="00FB18E0">
              <w:rPr>
                <w:rFonts w:ascii="Times New Roman" w:hAnsi="Times New Roman" w:cs="Times New Roman"/>
              </w:rPr>
              <w:t xml:space="preserve"> 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Шаров Илья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08.09.2015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Шкробот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79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07.09.2015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 xml:space="preserve">Калинин Иван 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08.09.2015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Климантов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82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10.09.2015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Хрипко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84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10.09.2015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 xml:space="preserve">Группа компенсирующей </w:t>
            </w:r>
            <w:r w:rsidRPr="00FB18E0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777C9C">
            <w:r w:rsidRPr="00FB18E0">
              <w:rPr>
                <w:rFonts w:ascii="Times New Roman" w:hAnsi="Times New Roman" w:cs="Times New Roman"/>
              </w:rPr>
              <w:t>Александров Антон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86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Никитина Евгения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87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r w:rsidRPr="00FB18E0">
              <w:rPr>
                <w:rFonts w:ascii="Times New Roman" w:hAnsi="Times New Roman" w:cs="Times New Roman"/>
              </w:rPr>
              <w:t>Никонов Даниил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88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Яшуков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89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02.10.2015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84"/>
          <w:jc w:val="center"/>
        </w:trPr>
        <w:tc>
          <w:tcPr>
            <w:tcW w:w="519" w:type="dxa"/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Лисина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22" w:type="dxa"/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96</w:t>
            </w:r>
          </w:p>
        </w:tc>
        <w:tc>
          <w:tcPr>
            <w:tcW w:w="1348" w:type="dxa"/>
          </w:tcPr>
          <w:p w:rsidR="00327D9B" w:rsidRPr="00FB18E0" w:rsidRDefault="00327D9B" w:rsidP="00EA0298">
            <w:pPr>
              <w:jc w:val="center"/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05.10.2015</w:t>
            </w:r>
          </w:p>
        </w:tc>
        <w:tc>
          <w:tcPr>
            <w:tcW w:w="3409" w:type="dxa"/>
          </w:tcPr>
          <w:p w:rsidR="00327D9B" w:rsidRPr="00FB18E0" w:rsidRDefault="00327D9B" w:rsidP="00B80679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B18E0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327D9B" w:rsidRPr="00FB18E0" w:rsidTr="00B15416">
        <w:trPr>
          <w:trHeight w:val="280"/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snapToGrid w:val="0"/>
              </w:rPr>
            </w:pPr>
            <w:proofErr w:type="spellStart"/>
            <w:r w:rsidRPr="00FB18E0">
              <w:rPr>
                <w:rFonts w:ascii="Times New Roman" w:hAnsi="Times New Roman" w:cs="Times New Roman"/>
              </w:rPr>
              <w:t>Байбабаев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97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napToGrid w:val="0"/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06.10.2015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  <w:lang w:val="en-US"/>
              </w:rPr>
              <w:t xml:space="preserve">I </w:t>
            </w:r>
            <w:r w:rsidRPr="00FB18E0">
              <w:rPr>
                <w:sz w:val="22"/>
                <w:szCs w:val="22"/>
              </w:rPr>
              <w:t>младшая группа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roofErr w:type="spellStart"/>
            <w:r w:rsidRPr="00FB18E0">
              <w:rPr>
                <w:rFonts w:ascii="Times New Roman" w:hAnsi="Times New Roman" w:cs="Times New Roman"/>
              </w:rPr>
              <w:t>Кузенный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Артем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99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08.10.2015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9C2D42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  <w:lang w:val="en-US"/>
              </w:rPr>
              <w:t xml:space="preserve">I </w:t>
            </w:r>
            <w:r w:rsidRPr="00FB18E0">
              <w:rPr>
                <w:sz w:val="22"/>
                <w:szCs w:val="22"/>
              </w:rPr>
              <w:t>младшая группа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 xml:space="preserve">Кузьмин Евгений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101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12.10.2015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proofErr w:type="spellStart"/>
            <w:r w:rsidRPr="00FB18E0">
              <w:rPr>
                <w:rFonts w:ascii="Times New Roman" w:hAnsi="Times New Roman" w:cs="Times New Roman"/>
              </w:rPr>
              <w:t>Бейгул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12.10.2015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  <w:lang w:val="en-US"/>
              </w:rPr>
              <w:t xml:space="preserve">I </w:t>
            </w:r>
            <w:r w:rsidRPr="00FB18E0">
              <w:rPr>
                <w:sz w:val="22"/>
                <w:szCs w:val="22"/>
              </w:rPr>
              <w:t>младшая группа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proofErr w:type="spellStart"/>
            <w:r w:rsidRPr="00FB18E0">
              <w:rPr>
                <w:rFonts w:ascii="Times New Roman" w:hAnsi="Times New Roman" w:cs="Times New Roman"/>
              </w:rPr>
              <w:t>Ажигов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8E0">
              <w:rPr>
                <w:rFonts w:ascii="Times New Roman" w:hAnsi="Times New Roman" w:cs="Times New Roman"/>
              </w:rPr>
              <w:t>Хамзан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103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19.10.2015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  <w:lang w:val="en-US"/>
              </w:rPr>
              <w:t xml:space="preserve">I </w:t>
            </w:r>
            <w:r w:rsidRPr="00FB18E0">
              <w:rPr>
                <w:sz w:val="22"/>
                <w:szCs w:val="22"/>
              </w:rPr>
              <w:t>младшая группа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>Савинов Даниил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104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15.10.2015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Группа компенсирующей направленности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proofErr w:type="spellStart"/>
            <w:r w:rsidRPr="00FB18E0">
              <w:rPr>
                <w:rFonts w:ascii="Times New Roman" w:hAnsi="Times New Roman" w:cs="Times New Roman"/>
              </w:rPr>
              <w:t>Жималин</w:t>
            </w:r>
            <w:proofErr w:type="spellEnd"/>
            <w:r w:rsidRPr="00FB18E0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105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19.10.2015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327D9B" w:rsidRPr="00FB18E0" w:rsidRDefault="00B15416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Средняя группа</w:t>
            </w:r>
          </w:p>
        </w:tc>
      </w:tr>
      <w:tr w:rsidR="00327D9B" w:rsidRPr="00FB18E0" w:rsidTr="00B15416">
        <w:trPr>
          <w:trHeight w:val="225"/>
          <w:jc w:val="center"/>
        </w:trPr>
        <w:tc>
          <w:tcPr>
            <w:tcW w:w="519" w:type="dxa"/>
            <w:tcBorders>
              <w:top w:val="single" w:sz="4" w:space="0" w:color="auto"/>
            </w:tcBorders>
          </w:tcPr>
          <w:p w:rsidR="00327D9B" w:rsidRPr="00FB18E0" w:rsidRDefault="00327D9B" w:rsidP="00EA029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327D9B" w:rsidRPr="00FB18E0" w:rsidRDefault="00327D9B" w:rsidP="002420E0">
            <w:pPr>
              <w:rPr>
                <w:rFonts w:ascii="Times New Roman" w:hAnsi="Times New Roman" w:cs="Times New Roman"/>
              </w:rPr>
            </w:pPr>
            <w:r w:rsidRPr="00FB18E0">
              <w:rPr>
                <w:rFonts w:ascii="Times New Roman" w:hAnsi="Times New Roman" w:cs="Times New Roman"/>
              </w:rPr>
              <w:t xml:space="preserve">Бабкин </w:t>
            </w:r>
            <w:r w:rsidR="00B15416" w:rsidRPr="00FB18E0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327D9B" w:rsidRPr="00FB18E0" w:rsidRDefault="00327D9B" w:rsidP="00EA0298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</w:rPr>
              <w:t>22.10.2015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327D9B" w:rsidRPr="00FB18E0" w:rsidRDefault="00327D9B" w:rsidP="00B80679">
            <w:pPr>
              <w:pStyle w:val="a7"/>
              <w:ind w:left="0"/>
              <w:rPr>
                <w:sz w:val="22"/>
                <w:szCs w:val="22"/>
              </w:rPr>
            </w:pPr>
            <w:r w:rsidRPr="00FB18E0">
              <w:rPr>
                <w:sz w:val="22"/>
                <w:szCs w:val="22"/>
                <w:lang w:val="en-US"/>
              </w:rPr>
              <w:t xml:space="preserve">I </w:t>
            </w:r>
            <w:r w:rsidRPr="00FB18E0">
              <w:rPr>
                <w:sz w:val="22"/>
                <w:szCs w:val="22"/>
              </w:rPr>
              <w:t>младшая группа</w:t>
            </w:r>
          </w:p>
        </w:tc>
      </w:tr>
    </w:tbl>
    <w:p w:rsidR="00AC5E0B" w:rsidRPr="0029452D" w:rsidRDefault="00AC5E0B" w:rsidP="00EA1B24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AC5E0B" w:rsidRPr="0029452D" w:rsidSect="00B806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699"/>
    <w:multiLevelType w:val="hybridMultilevel"/>
    <w:tmpl w:val="8258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2C6"/>
    <w:multiLevelType w:val="hybridMultilevel"/>
    <w:tmpl w:val="B84EFE16"/>
    <w:lvl w:ilvl="0" w:tplc="40464F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2425"/>
    <w:multiLevelType w:val="hybridMultilevel"/>
    <w:tmpl w:val="BCF6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D3C"/>
    <w:rsid w:val="00007A02"/>
    <w:rsid w:val="002077A7"/>
    <w:rsid w:val="002420E0"/>
    <w:rsid w:val="0029452D"/>
    <w:rsid w:val="00327D9B"/>
    <w:rsid w:val="005A43DC"/>
    <w:rsid w:val="00754199"/>
    <w:rsid w:val="00777C9C"/>
    <w:rsid w:val="00AC5E0B"/>
    <w:rsid w:val="00B15416"/>
    <w:rsid w:val="00B80679"/>
    <w:rsid w:val="00D015DB"/>
    <w:rsid w:val="00EA0298"/>
    <w:rsid w:val="00EA1B24"/>
    <w:rsid w:val="00EF0246"/>
    <w:rsid w:val="00FB18E0"/>
    <w:rsid w:val="00FC181D"/>
    <w:rsid w:val="00FD1C75"/>
    <w:rsid w:val="00FE25DE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7"/>
  </w:style>
  <w:style w:type="paragraph" w:styleId="2">
    <w:name w:val="heading 2"/>
    <w:basedOn w:val="a"/>
    <w:next w:val="a"/>
    <w:link w:val="20"/>
    <w:unhideWhenUsed/>
    <w:qFormat/>
    <w:rsid w:val="00294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B24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7A0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94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Обычный1"/>
    <w:rsid w:val="0029452D"/>
    <w:pPr>
      <w:widowControl w:val="0"/>
      <w:spacing w:befor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9452D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015D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428">
          <w:blockQuote w:val="1"/>
          <w:marLeft w:val="0"/>
          <w:marRight w:val="0"/>
          <w:marTop w:val="495"/>
          <w:marBottom w:val="510"/>
          <w:divBdr>
            <w:top w:val="single" w:sz="6" w:space="18" w:color="3DADEC"/>
            <w:left w:val="single" w:sz="6" w:space="24" w:color="3DADEC"/>
            <w:bottom w:val="single" w:sz="6" w:space="21" w:color="3DADEC"/>
            <w:right w:val="single" w:sz="6" w:space="15" w:color="3DADE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5</cp:revision>
  <cp:lastPrinted>2015-10-26T06:10:00Z</cp:lastPrinted>
  <dcterms:created xsi:type="dcterms:W3CDTF">2015-10-26T07:30:00Z</dcterms:created>
  <dcterms:modified xsi:type="dcterms:W3CDTF">2015-10-26T08:26:00Z</dcterms:modified>
</cp:coreProperties>
</file>